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DE0FF6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1" wrapcoords="-260 0 -260 21368 21600 21368 21600 0 -260 0">
            <v:imagedata r:id="rId6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</w:t>
      </w:r>
      <w:r w:rsidR="00360F90">
        <w:t xml:space="preserve"> </w:t>
      </w:r>
      <w:r w:rsidR="001600D1">
        <w:t>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DE0FF6" w:rsidRPr="004B12D8">
          <w:rPr>
            <w:rStyle w:val="Hypertextovprepojenie"/>
          </w:rPr>
          <w:t>sekretar@obfzpb.sk</w:t>
        </w:r>
      </w:hyperlink>
      <w:r w:rsidR="00DE0FF6">
        <w:rPr>
          <w:color w:val="2B0BB5"/>
          <w:u w:val="single"/>
        </w:rPr>
        <w:t xml:space="preserve">  </w:t>
      </w:r>
      <w:bookmarkStart w:id="0" w:name="_GoBack"/>
      <w:bookmarkEnd w:id="0"/>
      <w:r w:rsidR="00FF6DEF">
        <w:t xml:space="preserve">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.sk</w:t>
      </w:r>
    </w:p>
    <w:p w:rsidR="008379C5" w:rsidRDefault="008379C5"/>
    <w:p w:rsidR="00625952" w:rsidRDefault="00625952"/>
    <w:p w:rsidR="00625952" w:rsidRDefault="00625952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625952" w:rsidRPr="008379C5" w:rsidRDefault="00625952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</w:t>
      </w:r>
      <w:r w:rsidR="00D46BE1">
        <w:rPr>
          <w:u w:val="single"/>
        </w:rPr>
        <w:t xml:space="preserve">mladších </w:t>
      </w:r>
      <w:r w:rsidR="000D41D8">
        <w:rPr>
          <w:u w:val="single"/>
        </w:rPr>
        <w:t>žiakov</w:t>
      </w:r>
      <w:r>
        <w:rPr>
          <w:u w:val="single"/>
        </w:rPr>
        <w:t xml:space="preserve"> </w:t>
      </w:r>
      <w:r w:rsidR="00810EA4">
        <w:rPr>
          <w:u w:val="single"/>
        </w:rPr>
        <w:t>ObFZ Považská Bystrica</w:t>
      </w:r>
      <w:r w:rsidR="00360F90">
        <w:rPr>
          <w:u w:val="single"/>
        </w:rPr>
        <w:t xml:space="preserve"> v spolupráci s mestom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>o pohár predsedu KM ObFZ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r w:rsidR="00FB6F58">
        <w:t>ObFZ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625952">
        <w:rPr>
          <w:u w:val="single"/>
        </w:rPr>
        <w:t>športová hala MŠK Pov. Bystrica – pri Tescu</w:t>
      </w:r>
      <w:r w:rsidR="000D41D8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0D41D8">
        <w:rPr>
          <w:b/>
        </w:rPr>
        <w:t>1</w:t>
      </w:r>
      <w:r w:rsidR="00625952">
        <w:rPr>
          <w:b/>
        </w:rPr>
        <w:t>7</w:t>
      </w:r>
      <w:r w:rsidR="000E2647">
        <w:rPr>
          <w:b/>
        </w:rPr>
        <w:t>.02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625952">
        <w:rPr>
          <w:b/>
        </w:rPr>
        <w:t>9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</w:t>
      </w:r>
      <w:r w:rsidR="000E2647">
        <w:rPr>
          <w:b/>
        </w:rPr>
        <w:t>07.30</w:t>
      </w:r>
      <w:r w:rsidR="00761FDD" w:rsidRPr="00FF6DEF">
        <w:rPr>
          <w:b/>
        </w:rPr>
        <w:t xml:space="preserve"> do </w:t>
      </w:r>
      <w:r w:rsidR="007F7088">
        <w:rPr>
          <w:b/>
        </w:rPr>
        <w:t xml:space="preserve">cca. </w:t>
      </w:r>
      <w:r w:rsidR="00761FDD" w:rsidRPr="00FF6DEF">
        <w:rPr>
          <w:b/>
        </w:rPr>
        <w:t>1</w:t>
      </w:r>
      <w:r w:rsidR="00625952">
        <w:rPr>
          <w:b/>
        </w:rPr>
        <w:t>7</w:t>
      </w:r>
      <w:r w:rsidR="000E2647">
        <w:rPr>
          <w:b/>
        </w:rPr>
        <w:t>.</w:t>
      </w:r>
      <w:r w:rsidR="00761FDD" w:rsidRPr="00FF6DEF">
        <w:rPr>
          <w:b/>
        </w:rPr>
        <w:t>00</w:t>
      </w:r>
      <w:r w:rsidRPr="00FF6DEF">
        <w:rPr>
          <w:b/>
        </w:rPr>
        <w:t xml:space="preserve"> hod.- </w:t>
      </w:r>
      <w:r w:rsidR="00CE3B20">
        <w:rPr>
          <w:b/>
        </w:rPr>
        <w:t>nedeľa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625952">
        <w:rPr>
          <w:b/>
          <w:color w:val="FF0000"/>
          <w:u w:val="single"/>
        </w:rPr>
        <w:t>6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625952">
        <w:rPr>
          <w:b/>
          <w:color w:val="FF0000"/>
          <w:u w:val="single"/>
        </w:rPr>
        <w:t>4</w:t>
      </w:r>
      <w:r>
        <w:t xml:space="preserve"> a</w:t>
      </w:r>
      <w:r w:rsidR="006166C8">
        <w:t> </w:t>
      </w:r>
      <w:r>
        <w:t>mladšie</w:t>
      </w:r>
    </w:p>
    <w:p w:rsidR="006166C8" w:rsidRDefault="006166C8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8379C5" w:rsidRDefault="00793B19" w:rsidP="007F7088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B17F3E">
        <w:rPr>
          <w:b/>
        </w:rPr>
        <w:t>20</w:t>
      </w:r>
      <w:r w:rsidRPr="00FF6DEF">
        <w:rPr>
          <w:b/>
        </w:rPr>
        <w:t xml:space="preserve"> min.</w:t>
      </w:r>
      <w:r w:rsidR="008D7667">
        <w:t xml:space="preserve">, </w:t>
      </w:r>
      <w:r w:rsidR="007F7088">
        <w:t>každý z každým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B013FD" w:rsidRDefault="00326B15" w:rsidP="00625952">
      <w:pPr>
        <w:jc w:val="both"/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7F7088">
        <w:rPr>
          <w:b/>
        </w:rPr>
        <w:t xml:space="preserve">      </w:t>
      </w:r>
      <w:r w:rsidR="00625952">
        <w:rPr>
          <w:b/>
        </w:rPr>
        <w:t xml:space="preserve">  TJ </w:t>
      </w:r>
      <w:r w:rsidR="000E2647">
        <w:rPr>
          <w:b/>
        </w:rPr>
        <w:t xml:space="preserve">Partizán </w:t>
      </w:r>
      <w:r w:rsidR="000D41D8">
        <w:rPr>
          <w:b/>
        </w:rPr>
        <w:t>Domaniža</w:t>
      </w:r>
      <w:r w:rsidR="000E2647">
        <w:rPr>
          <w:b/>
        </w:rPr>
        <w:t xml:space="preserve">, TJ Cementár </w:t>
      </w:r>
      <w:r w:rsidR="007F7088">
        <w:rPr>
          <w:b/>
        </w:rPr>
        <w:t xml:space="preserve">Ladce, </w:t>
      </w:r>
      <w:r w:rsidR="00625952">
        <w:rPr>
          <w:b/>
        </w:rPr>
        <w:t xml:space="preserve">TJ Partizán Prečín, </w:t>
      </w:r>
    </w:p>
    <w:p w:rsidR="00625952" w:rsidRPr="006166C8" w:rsidRDefault="00625952" w:rsidP="00B17F3E">
      <w:pPr>
        <w:jc w:val="both"/>
        <w:rPr>
          <w:b/>
          <w:u w:val="single"/>
        </w:rPr>
      </w:pPr>
      <w:r>
        <w:rPr>
          <w:b/>
        </w:rPr>
        <w:t xml:space="preserve">                                   FK Streženice, ŠK FC Púchov, </w:t>
      </w:r>
    </w:p>
    <w:p w:rsidR="00475E9B" w:rsidRPr="006166C8" w:rsidRDefault="008D7667">
      <w:pPr>
        <w:rPr>
          <w:b/>
        </w:rPr>
      </w:pPr>
      <w:r w:rsidRPr="006166C8">
        <w:rPr>
          <w:b/>
        </w:rPr>
        <w:t xml:space="preserve">                        </w:t>
      </w:r>
      <w:r w:rsidR="00AC6848" w:rsidRPr="006166C8">
        <w:rPr>
          <w:b/>
        </w:rPr>
        <w:t xml:space="preserve">            </w:t>
      </w:r>
      <w:r w:rsidRPr="006166C8">
        <w:rPr>
          <w:b/>
        </w:rPr>
        <w:t xml:space="preserve">                                    </w:t>
      </w:r>
      <w:r w:rsidR="000E0213" w:rsidRPr="006166C8">
        <w:rPr>
          <w:b/>
        </w:rPr>
        <w:t xml:space="preserve">             </w:t>
      </w:r>
      <w:r w:rsidR="00AC6848" w:rsidRPr="006166C8">
        <w:rPr>
          <w:b/>
        </w:rPr>
        <w:t xml:space="preserve">    </w:t>
      </w:r>
      <w:r w:rsidR="000E0213" w:rsidRPr="006166C8">
        <w:rPr>
          <w:b/>
        </w:rPr>
        <w:t xml:space="preserve">    </w:t>
      </w:r>
      <w:r w:rsidR="00D10CAF" w:rsidRPr="006166C8">
        <w:rPr>
          <w:b/>
          <w:i/>
          <w:color w:val="632423"/>
        </w:rPr>
        <w:t xml:space="preserve">                                             </w:t>
      </w:r>
      <w:r w:rsidR="00376A6A" w:rsidRPr="006166C8">
        <w:rPr>
          <w:b/>
          <w:i/>
          <w:color w:val="632423"/>
        </w:rPr>
        <w:t xml:space="preserve">                                                   </w:t>
      </w:r>
      <w:r w:rsidR="00376A6A" w:rsidRPr="006166C8">
        <w:rPr>
          <w:b/>
        </w:rPr>
        <w:t xml:space="preserve">                                 </w:t>
      </w:r>
      <w:r w:rsidR="00C94300" w:rsidRPr="006166C8">
        <w:rPr>
          <w:b/>
          <w:i/>
          <w:color w:val="632423"/>
        </w:rPr>
        <w:t xml:space="preserve"> 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1848FA" w:rsidRDefault="001848FA"/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0D41D8">
        <w:rPr>
          <w:b/>
          <w:color w:val="FF0000"/>
        </w:rPr>
        <w:t>4</w:t>
      </w:r>
      <w:r w:rsidRPr="00335AF2">
        <w:rPr>
          <w:b/>
          <w:color w:val="FF0000"/>
        </w:rPr>
        <w:t>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</w:t>
      </w:r>
      <w:r w:rsidR="000D41D8">
        <w:rPr>
          <w:color w:val="FF0000"/>
        </w:rPr>
        <w:t>4</w:t>
      </w:r>
      <w:r w:rsidR="00FF6DEF" w:rsidRPr="00335AF2">
        <w:rPr>
          <w:color w:val="FF0000"/>
        </w:rPr>
        <w:t xml:space="preserve"> hráči v poli + br</w:t>
      </w:r>
      <w:r w:rsidR="00B013FD">
        <w:rPr>
          <w:color w:val="FF0000"/>
        </w:rPr>
        <w:t>ankár</w:t>
      </w:r>
      <w:r w:rsidR="00FF6DEF" w:rsidRPr="00335AF2">
        <w:rPr>
          <w:color w:val="FF0000"/>
        </w:rPr>
        <w:t>)</w:t>
      </w:r>
      <w:r w:rsidRPr="00335AF2">
        <w:rPr>
          <w:color w:val="FF0000"/>
        </w:rPr>
        <w:t>,</w:t>
      </w:r>
      <w:r w:rsidR="00793B19" w:rsidRPr="00335AF2">
        <w:rPr>
          <w:b/>
          <w:color w:val="FF0000"/>
        </w:rPr>
        <w:t>min</w:t>
      </w:r>
      <w:r w:rsidR="00B013FD">
        <w:rPr>
          <w:b/>
          <w:color w:val="FF0000"/>
        </w:rPr>
        <w:t>.</w:t>
      </w:r>
      <w:r w:rsidR="00793B19" w:rsidRPr="00335AF2">
        <w:rPr>
          <w:b/>
          <w:color w:val="FF0000"/>
        </w:rPr>
        <w:t xml:space="preserve"> počet hráčov</w:t>
      </w:r>
      <w:r w:rsidR="00793B19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 xml:space="preserve">v poli </w:t>
      </w:r>
      <w:r w:rsidR="000D41D8">
        <w:rPr>
          <w:b/>
          <w:color w:val="FF0000"/>
        </w:rPr>
        <w:t>3</w:t>
      </w:r>
      <w:r w:rsidR="00793B19" w:rsidRPr="00335AF2">
        <w:rPr>
          <w:b/>
          <w:color w:val="FF0000"/>
        </w:rPr>
        <w:t xml:space="preserve"> </w:t>
      </w:r>
    </w:p>
    <w:p w:rsidR="006166C8" w:rsidRDefault="006166C8">
      <w:pPr>
        <w:rPr>
          <w:b/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 w:rsidR="000D41D8">
        <w:t xml:space="preserve">          fut</w:t>
      </w:r>
      <w:r w:rsidR="00625952">
        <w:t xml:space="preserve">balová </w:t>
      </w:r>
      <w:r w:rsidR="000D41D8">
        <w:t xml:space="preserve"> lopta</w:t>
      </w:r>
      <w:r w:rsidR="006166C8">
        <w:t xml:space="preserve"> </w:t>
      </w:r>
      <w:r w:rsidR="00625952">
        <w:t xml:space="preserve"> č. 4 </w:t>
      </w:r>
    </w:p>
    <w:p w:rsidR="00B013FD" w:rsidRDefault="00B013FD"/>
    <w:p w:rsidR="00B013FD" w:rsidRDefault="004C5BCF">
      <w:r w:rsidRPr="004C5BCF">
        <w:rPr>
          <w:b/>
        </w:rPr>
        <w:t>Rozhodcovia</w:t>
      </w:r>
      <w:r>
        <w:t xml:space="preserve">    :</w:t>
      </w:r>
      <w:r>
        <w:tab/>
        <w:t>Zabezpečí KR ObFZ Pov. Bystrica</w:t>
      </w:r>
    </w:p>
    <w:p w:rsidR="006166C8" w:rsidRDefault="006166C8"/>
    <w:p w:rsidR="006166C8" w:rsidRDefault="006166C8" w:rsidP="006166C8">
      <w:pPr>
        <w:jc w:val="both"/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      :</w:t>
      </w:r>
      <w:r>
        <w:tab/>
      </w:r>
      <w:r w:rsidRPr="00FF051E">
        <w:rPr>
          <w:b/>
          <w:color w:val="FF0000"/>
          <w:u w:val="single"/>
        </w:rPr>
        <w:t xml:space="preserve">je povolený </w:t>
      </w:r>
      <w:r>
        <w:rPr>
          <w:b/>
          <w:color w:val="FF0000"/>
          <w:u w:val="single"/>
        </w:rPr>
        <w:t xml:space="preserve">len </w:t>
      </w:r>
      <w:r w:rsidRPr="00FF051E">
        <w:rPr>
          <w:b/>
          <w:color w:val="FF0000"/>
          <w:u w:val="single"/>
        </w:rPr>
        <w:t>na platný registračný preukaz ,</w:t>
      </w:r>
      <w:r>
        <w:rPr>
          <w:b/>
          <w:color w:val="FF0000"/>
          <w:u w:val="single"/>
        </w:rPr>
        <w:t xml:space="preserve"> preukaz</w:t>
      </w:r>
    </w:p>
    <w:p w:rsidR="006166C8" w:rsidRDefault="006166C8" w:rsidP="006166C8">
      <w:pPr>
        <w:jc w:val="both"/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ObFZ  </w:t>
      </w:r>
      <w:r>
        <w:rPr>
          <w:b/>
          <w:color w:val="FF0000"/>
          <w:u w:val="single"/>
        </w:rPr>
        <w:t xml:space="preserve"> </w:t>
      </w:r>
    </w:p>
    <w:p w:rsidR="006166C8" w:rsidRPr="00FF051E" w:rsidRDefault="006166C8" w:rsidP="006166C8">
      <w:pPr>
        <w:ind w:left="1416" w:firstLine="708"/>
        <w:jc w:val="both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6166C8" w:rsidRPr="00901753" w:rsidRDefault="006166C8" w:rsidP="006166C8">
      <w:pPr>
        <w:jc w:val="both"/>
        <w:rPr>
          <w:b/>
        </w:rPr>
      </w:pPr>
    </w:p>
    <w:p w:rsidR="00625952" w:rsidRDefault="00625952"/>
    <w:p w:rsidR="00625952" w:rsidRDefault="00625952"/>
    <w:p w:rsidR="00625952" w:rsidRDefault="00625952"/>
    <w:p w:rsidR="00625952" w:rsidRDefault="00625952"/>
    <w:p w:rsidR="00AE227E" w:rsidRDefault="00793B19"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6166C8" w:rsidRDefault="00AE227E" w:rsidP="006166C8">
      <w:r>
        <w:t xml:space="preserve">    </w:t>
      </w:r>
      <w:r w:rsidR="004C5BCF">
        <w:t xml:space="preserve">                               </w:t>
      </w:r>
      <w:r w:rsidR="006166C8">
        <w:t>na jednej strane na mantinel a na druhej na čiaru</w:t>
      </w:r>
      <w:r w:rsidR="00D10C6F">
        <w:t xml:space="preserve"> (auty sa </w:t>
      </w:r>
      <w:r w:rsidR="0025103C">
        <w:t>kopú</w:t>
      </w:r>
      <w:r w:rsidR="00D10C6F">
        <w:t>)</w:t>
      </w:r>
      <w:r>
        <w:t xml:space="preserve">, čas na </w:t>
      </w:r>
    </w:p>
    <w:p w:rsidR="006166C8" w:rsidRDefault="006166C8" w:rsidP="006166C8">
      <w:r>
        <w:t xml:space="preserve">                                   </w:t>
      </w:r>
      <w:r w:rsidR="00AE227E">
        <w:t xml:space="preserve">rozohratie autu  </w:t>
      </w:r>
      <w:r w:rsidR="004C5BCF">
        <w:t>alebo</w:t>
      </w:r>
      <w:r>
        <w:t xml:space="preserve"> </w:t>
      </w:r>
      <w:r w:rsidR="00AE227E">
        <w:t xml:space="preserve">trestného kopu je </w:t>
      </w:r>
      <w:r w:rsidR="00AE227E" w:rsidRPr="00AE227E">
        <w:rPr>
          <w:b/>
          <w:u w:val="single"/>
        </w:rPr>
        <w:t>5 sekúnd</w:t>
      </w:r>
      <w:r w:rsidR="00AE227E">
        <w:t xml:space="preserve">, </w:t>
      </w:r>
      <w:r w:rsidR="004C5BCF">
        <w:t xml:space="preserve">vzdialenosť múru od </w:t>
      </w:r>
    </w:p>
    <w:p w:rsidR="00D04773" w:rsidRDefault="006166C8" w:rsidP="006166C8">
      <w:pPr>
        <w:rPr>
          <w:b/>
          <w:u w:val="single"/>
        </w:rPr>
      </w:pPr>
      <w:r>
        <w:t xml:space="preserve">                                   </w:t>
      </w:r>
      <w:r w:rsidR="004C5BCF">
        <w:t>lopty pri zahrávaní</w:t>
      </w:r>
      <w:r>
        <w:t xml:space="preserve"> </w:t>
      </w:r>
      <w:r w:rsidR="00AE227E">
        <w:t xml:space="preserve">trestných kopov je </w:t>
      </w:r>
      <w:r w:rsidR="00AE227E"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halovky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6166C8">
        <w:rPr>
          <w:b/>
        </w:rPr>
        <w:t>3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r w:rsidR="007F6266">
        <w:t>ObFZ</w:t>
      </w:r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 xml:space="preserve">priezvisko a meno, </w:t>
      </w:r>
      <w:r w:rsidR="008D7667" w:rsidRPr="006166C8">
        <w:rPr>
          <w:b/>
          <w:color w:val="FF0000"/>
          <w:u w:val="single"/>
        </w:rPr>
        <w:t>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F74219" w:rsidRDefault="00F74219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625952">
        <w:t>04.02.2019</w:t>
      </w:r>
      <w:r w:rsidR="008D7667">
        <w:t xml:space="preserve">                           </w:t>
      </w:r>
      <w:r w:rsidR="00625952">
        <w:t xml:space="preserve">      Obfz Pov. Bystrica</w:t>
      </w:r>
      <w:r w:rsidR="008D7667">
        <w:t xml:space="preserve"> : </w:t>
      </w:r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667E8"/>
    <w:rsid w:val="000705F0"/>
    <w:rsid w:val="000D41D8"/>
    <w:rsid w:val="000E0213"/>
    <w:rsid w:val="000E2647"/>
    <w:rsid w:val="00124552"/>
    <w:rsid w:val="00150531"/>
    <w:rsid w:val="001600D1"/>
    <w:rsid w:val="001848FA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60F90"/>
    <w:rsid w:val="00376A6A"/>
    <w:rsid w:val="003E39C6"/>
    <w:rsid w:val="003F217F"/>
    <w:rsid w:val="004379AE"/>
    <w:rsid w:val="00451BEB"/>
    <w:rsid w:val="0046411C"/>
    <w:rsid w:val="00475E9B"/>
    <w:rsid w:val="00492319"/>
    <w:rsid w:val="004A6250"/>
    <w:rsid w:val="004C5BCF"/>
    <w:rsid w:val="00575789"/>
    <w:rsid w:val="005932A9"/>
    <w:rsid w:val="00601B92"/>
    <w:rsid w:val="00605EE0"/>
    <w:rsid w:val="006067E1"/>
    <w:rsid w:val="00615973"/>
    <w:rsid w:val="006166C8"/>
    <w:rsid w:val="00625952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7F7088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E227E"/>
    <w:rsid w:val="00AE2C2C"/>
    <w:rsid w:val="00B013FD"/>
    <w:rsid w:val="00B17F3E"/>
    <w:rsid w:val="00B4408B"/>
    <w:rsid w:val="00B5625D"/>
    <w:rsid w:val="00B9222B"/>
    <w:rsid w:val="00BF310D"/>
    <w:rsid w:val="00C068F5"/>
    <w:rsid w:val="00C94300"/>
    <w:rsid w:val="00CD37F0"/>
    <w:rsid w:val="00CE3B20"/>
    <w:rsid w:val="00D04773"/>
    <w:rsid w:val="00D10C6F"/>
    <w:rsid w:val="00D10CAF"/>
    <w:rsid w:val="00D11F80"/>
    <w:rsid w:val="00D46BE1"/>
    <w:rsid w:val="00DA3E1A"/>
    <w:rsid w:val="00DE0FF6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5254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4</cp:revision>
  <cp:lastPrinted>2019-02-14T09:13:00Z</cp:lastPrinted>
  <dcterms:created xsi:type="dcterms:W3CDTF">2019-02-14T09:39:00Z</dcterms:created>
  <dcterms:modified xsi:type="dcterms:W3CDTF">2019-02-14T09:39:00Z</dcterms:modified>
</cp:coreProperties>
</file>