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8F" w:rsidRPr="00DA4FE1" w:rsidRDefault="00CB168F" w:rsidP="002A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</w:t>
      </w:r>
      <w:r w:rsidR="002A6C8F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Dohoda o spoločnom družstve mládeže </w:t>
      </w: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</w:t>
      </w:r>
      <w:r w:rsidR="00E55F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uzatvorená podľa čl. 26 Súťažného poriadku futbalu z .....</w:t>
      </w:r>
      <w:r w:rsidR="001852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......  </w:t>
      </w:r>
      <w:r w:rsidR="00E55F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2023</w:t>
      </w:r>
      <w:r w:rsidR="002A6C8F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8420C7" w:rsidRDefault="002A6C8F" w:rsidP="002A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medzi   </w:t>
      </w:r>
    </w:p>
    <w:p w:rsidR="00DA4FE1" w:rsidRPr="00DA4FE1" w:rsidRDefault="00DA4FE1" w:rsidP="002A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55FCD" w:rsidRDefault="002A6C8F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Názov/Obchodné meno: </w:t>
      </w:r>
      <w:r w:rsidR="00E55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*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CB16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                                                                                                                  </w:t>
      </w:r>
      <w:r w:rsidR="00CB16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Registrácia:           </w:t>
      </w:r>
      <w:r w:rsidR="00E55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**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</w:p>
    <w:p w:rsidR="008420C7" w:rsidRPr="00A55FE9" w:rsidRDefault="00E55FCD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mene ktorého ková       ***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IČO:</w:t>
      </w:r>
      <w:r w:rsidR="008420C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(ďalej len „</w:t>
      </w:r>
      <w:r w:rsidR="002A6C8F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klub“)</w:t>
      </w:r>
      <w:r w:rsidR="008420C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8420C7" w:rsidRPr="00DA4FE1" w:rsidRDefault="008420C7" w:rsidP="002A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55FCD" w:rsidRDefault="008420C7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DA4FE1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Názov/Obchodné meno: </w:t>
      </w:r>
      <w:r w:rsidR="00E55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*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Sídlo:                                                                                                                       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Registrácia: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E55FCD">
        <w:rPr>
          <w:rFonts w:ascii="Times New Roman" w:eastAsia="Times New Roman" w:hAnsi="Times New Roman" w:cs="Times New Roman"/>
          <w:sz w:val="24"/>
          <w:szCs w:val="24"/>
          <w:lang w:eastAsia="sk-SK"/>
        </w:rPr>
        <w:t>**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A55FE9" w:rsidRDefault="00E55FCD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mene ktorého koná :      ***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55FCD" w:rsidRDefault="000D7289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8420C7" w:rsidRPr="00DA4FE1" w:rsidRDefault="002A6C8F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="008420C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8420C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5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A6C8F" w:rsidRPr="00DA4FE1" w:rsidRDefault="002A6C8F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„druhý klub“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                                                                                               </w:t>
      </w:r>
    </w:p>
    <w:p w:rsidR="002A6C8F" w:rsidRPr="00DA4FE1" w:rsidRDefault="002A6C8F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</w:p>
    <w:p w:rsidR="00BA15C1" w:rsidRPr="00DA4FE1" w:rsidRDefault="002A6C8F" w:rsidP="002A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I  </w:t>
      </w:r>
    </w:p>
    <w:p w:rsidR="001852B1" w:rsidRDefault="00BA15C1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2A6C8F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="000D7289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(1)  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>Prvý klub a druhý klub uzatvárajú túto dohodu o vytvorení spoločného družstva mládeže oboch klubov v súťažnom ročníku 2023/2024, ktoré bude</w:t>
      </w:r>
    </w:p>
    <w:p w:rsidR="001852B1" w:rsidRDefault="001852B1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mať názov ****</w:t>
      </w:r>
    </w:p>
    <w:p w:rsidR="001852B1" w:rsidRDefault="001852B1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zaradené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vsúťaži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dorast/starší   dorast/mladší   dorast/žiaci/starší   žiaci/mladší</w:t>
      </w:r>
    </w:p>
    <w:p w:rsidR="002A6C8F" w:rsidRPr="00DA4FE1" w:rsidRDefault="001852B1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žiaci RFZ/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*****</w:t>
      </w:r>
      <w:r w:rsidR="00BA15C1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DA4FE1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(2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Strany dohody sa dohodli,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 klub/druhý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klub******bude</w:t>
      </w:r>
      <w:proofErr w:type="spellEnd"/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</w:t>
      </w:r>
    </w:p>
    <w:p w:rsidR="002A6C8F" w:rsidRPr="00DA4FE1" w:rsidRDefault="001852B1" w:rsidP="00185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a) mať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spoločné družstvo mládeže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súťaži uvedenej v ods.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písm.b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bude zároveň zodpovedný za toto družstvo všeobecne záväzných právnych predpisov a slovenských a medzinárodných futbalových predpisov,</w:t>
      </w:r>
    </w:p>
    <w:p w:rsidR="001852B1" w:rsidRPr="00DA4FE1" w:rsidRDefault="002A6C8F" w:rsidP="00185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b)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>vystupovať za spoločné družstvo voči tretím osobám a zároveň</w:t>
      </w:r>
    </w:p>
    <w:p w:rsidR="00BA15C1" w:rsidRPr="00DA4FE1" w:rsidRDefault="002A6C8F" w:rsidP="00185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>c) po ukončení dohody pokračovať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44785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súťaži, 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>na ktorú bude mať spoločné družstvo mládeže nárok po skončení súťaže, v ktorej pôsobilo.</w:t>
      </w:r>
    </w:p>
    <w:p w:rsidR="00447857" w:rsidRPr="00DA4FE1" w:rsidRDefault="00BA15C1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="0044785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</w:t>
      </w:r>
      <w:r w:rsid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>(3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) Strany dohod</w:t>
      </w:r>
      <w:r w:rsidR="001852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sa zaväzujú dodržiavať podmienky </w:t>
      </w:r>
      <w:r w:rsidR="002A6C8F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obmedzenia týkajúce sa </w:t>
      </w:r>
      <w:r w:rsid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spoločného družstva mládeže ustanovené najmä v čl. 26 ods. 5 až 7 Súťažného poriadku futbalu.</w:t>
      </w:r>
    </w:p>
    <w:p w:rsidR="00447857" w:rsidRPr="00DA4FE1" w:rsidRDefault="00447857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8E2" w:rsidRDefault="00447857" w:rsidP="002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</w:p>
    <w:p w:rsidR="00BA15C1" w:rsidRPr="00DA4FE1" w:rsidRDefault="00F928E2" w:rsidP="002A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</w:t>
      </w:r>
      <w:r w:rsidR="0044785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6C8F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  <w:r w:rsidR="0044785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0405C3" w:rsidRDefault="002A6C8F" w:rsidP="008769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dohoda</w:t>
      </w:r>
      <w:r w:rsidR="00447857" w:rsidRP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>sa uzatvár</w:t>
      </w:r>
      <w:r w:rsidR="00A55FE9" w:rsidRP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na </w:t>
      </w:r>
      <w:r w:rsidR="00876930" w:rsidRP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>dobu do skončenia súťaže uvedenej v čl. I ods. 1 písm. b).</w:t>
      </w:r>
    </w:p>
    <w:p w:rsidR="00876930" w:rsidRPr="00876930" w:rsidRDefault="00876930" w:rsidP="008769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930">
        <w:rPr>
          <w:rFonts w:ascii="Times New Roman" w:eastAsia="Times New Roman" w:hAnsi="Times New Roman" w:cs="Times New Roman"/>
          <w:sz w:val="24"/>
          <w:szCs w:val="24"/>
          <w:lang w:eastAsia="sk-SK"/>
        </w:rPr>
        <w:t>Strany dohody sa dohodli, že všetky práva a povinnosti vyplývajúce z tejto dohody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prechádzajú na právnych nástupcov strán dohody. Strany dohody sa zaväzujú, že práva z tejto dohody neprevedú ani nepostúpia na tretiu osobu bez predchádzajúceho písomného súhlasu druhej strany dohody.</w:t>
      </w:r>
    </w:p>
    <w:p w:rsidR="00876930" w:rsidRPr="00876930" w:rsidRDefault="00876930" w:rsidP="008769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dohoda je vyhotovená v troch vyhotoveniach s platnosťou originálu. Každá strana dohody a riadiaci orgán súťaže, v ktorej má spoločné družstvo mládeže pôsobiť,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obdržia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 vyhotovenie tejto dohody.</w:t>
      </w:r>
    </w:p>
    <w:p w:rsidR="00876930" w:rsidRDefault="00876930" w:rsidP="008769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Strany dohody vyhlasujú, že si túto dohodu prečítali, jej obsahu porozumeli, ďalej vyhlasujú, že je uzatvorená po ich vzájomnej dohode slobodne a vážne, určite a zrozumiteľne a na znak súhlasu s ňou ju podpísali svojimi vlastnoručnými podpismi.</w:t>
      </w:r>
    </w:p>
    <w:p w:rsidR="00876930" w:rsidRPr="00876930" w:rsidRDefault="00876930" w:rsidP="0087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7857" w:rsidRPr="00DA4FE1" w:rsidRDefault="00447857" w:rsidP="0044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7857" w:rsidRPr="00DA4FE1" w:rsidRDefault="00447857" w:rsidP="0044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7857" w:rsidRPr="00DA4FE1" w:rsidRDefault="00447857" w:rsidP="0044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</w:t>
      </w:r>
      <w:r w:rsidR="00A55FE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, d</w:t>
      </w:r>
      <w:r w:rsidR="00BA15C1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ňa ...............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A15C1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F92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A55F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V .</w:t>
      </w:r>
      <w:r w:rsidR="00A55FE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.........................,</w:t>
      </w:r>
      <w:r w:rsidR="00BA15C1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.................</w:t>
      </w: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BA15C1" w:rsidRPr="00DA4FE1" w:rsidRDefault="00447857" w:rsidP="0044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</w:t>
      </w:r>
    </w:p>
    <w:p w:rsidR="00F928E2" w:rsidRPr="00DA4FE1" w:rsidRDefault="00BA15C1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="0044785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F928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44785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</w:t>
      </w:r>
      <w:r w:rsidR="00F928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 w:rsidR="0044785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447857" w:rsidRPr="00DA4FE1" w:rsidRDefault="00447857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7857" w:rsidRPr="00DA4FE1" w:rsidRDefault="00447857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7857" w:rsidRPr="00DA4FE1" w:rsidRDefault="00447857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20C7" w:rsidRPr="00DA4FE1" w:rsidRDefault="00876930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4785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8420C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C15CC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447857" w:rsidRPr="00DA4F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Názov*</w:t>
      </w:r>
      <w:r w:rsidR="0044785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8420C7" w:rsidRPr="00DA4F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Pr="008769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Názov*   </w:t>
      </w:r>
    </w:p>
    <w:p w:rsidR="00F928E2" w:rsidRDefault="00C15CC4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štatutárneho orgánu                      Meno a priezvisko štatutárneho orgánu</w:t>
      </w:r>
    </w:p>
    <w:p w:rsidR="00C15CC4" w:rsidRDefault="00C15CC4" w:rsidP="00C1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Predseda/konateľ/člen predstavenstva***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Predseda/konateľ/člen predstavenstva***</w:t>
      </w:r>
    </w:p>
    <w:p w:rsidR="00C15CC4" w:rsidRDefault="00C15CC4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63" w:rsidRDefault="00B75E63" w:rsidP="0087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8E2" w:rsidRDefault="00B75E63" w:rsidP="00B7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</w:t>
      </w:r>
    </w:p>
    <w:p w:rsidR="008420C7" w:rsidRPr="00B75E63" w:rsidRDefault="008420C7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</w:p>
    <w:p w:rsidR="00C15CC4" w:rsidRPr="00B75E63" w:rsidRDefault="00C15CC4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</w: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softHyphen/>
        <w:t>*Ak je klubom občianske združenie alebo iná osoba, ktorá nie je obchodnou spoločnosťou (ďalej len „</w:t>
      </w:r>
      <w:proofErr w:type="spellStart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o.z</w:t>
      </w:r>
      <w:proofErr w:type="spellEnd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“), do hlavičky sa uvedie len kolónka „názov“ a po dvojbodke označenie </w:t>
      </w:r>
      <w:proofErr w:type="spellStart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o.z</w:t>
      </w:r>
      <w:proofErr w:type="spellEnd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. podľa zápisu v úradnom registri právnických osôb. Ak je klubom obchodná spoločnosť (ďalej len „spoločnosť“), do hlavičky sa uvedie len kolónka „obchodné meno“ a po dvojbodke označenie spoločnosti podľa zápisu v Obchodnom registri SR (klubmi sú zväčša a.s. a s.r.o. ale sú aj iné formy spoločnosti.</w:t>
      </w:r>
    </w:p>
    <w:p w:rsidR="00C15CC4" w:rsidRPr="00B75E63" w:rsidRDefault="00C15CC4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**Ak je klubom </w:t>
      </w:r>
      <w:proofErr w:type="spellStart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o.z</w:t>
      </w:r>
      <w:proofErr w:type="spellEnd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., uvedie sa názov inštitúcie, ktorá vedie register, v ktorej je </w:t>
      </w:r>
      <w:proofErr w:type="spellStart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o.z</w:t>
      </w:r>
      <w:proofErr w:type="spellEnd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. registrované a číslo registrácie. Ak je klubom spoločnosť, uvedie sa označenia obchodného registra podľa okresného súdu v sídle VÚC, v ktorom je spoločnosť registrovaná a oddiel s vložkou.</w:t>
      </w:r>
    </w:p>
    <w:p w:rsidR="00C15CC4" w:rsidRPr="00B75E63" w:rsidRDefault="00C15CC4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***Uvedie sa po mene a priezvisku aj označenie štatutárneho orgánu. Podľa zriaďovacej listiny klubu môžu niekedy za klub konať najmä v prípade písomných úkonov aj dvaja členovia štatutárneho orgánu. V takom prípade sa uvedú do dohody obaja.</w:t>
      </w:r>
    </w:p>
    <w:p w:rsidR="00C15CC4" w:rsidRPr="00B75E63" w:rsidRDefault="00C15CC4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****Názov spoločného</w:t>
      </w:r>
      <w:r w:rsidR="00B75E63"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družstva musí jednoznačne vyvolať spojitosť s tým klubom, ktorý bude za spoločné družstvo zodpovedať. Zväčša to bude názov, pod ktorým </w:t>
      </w:r>
      <w:proofErr w:type="spellStart"/>
      <w:r w:rsidR="00B75E63"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súťžia</w:t>
      </w:r>
      <w:proofErr w:type="spellEnd"/>
      <w:r w:rsidR="00B75E63"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aj ostatné družstvá klubu v iných vekových kategóriách.</w:t>
      </w:r>
    </w:p>
    <w:p w:rsidR="00B75E63" w:rsidRPr="00B75E63" w:rsidRDefault="00B75E63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*****Označenia súťaže podľa označenia súťaže v rozpise súťaží </w:t>
      </w:r>
      <w:proofErr w:type="spellStart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ObFZ</w:t>
      </w:r>
      <w:proofErr w:type="spellEnd"/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, v ktorej má spoločné družstvo štartovať.</w:t>
      </w:r>
    </w:p>
    <w:p w:rsidR="00B75E63" w:rsidRPr="00B75E63" w:rsidRDefault="00B75E63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5E63">
        <w:rPr>
          <w:rFonts w:ascii="Times New Roman" w:eastAsia="Times New Roman" w:hAnsi="Times New Roman" w:cs="Times New Roman"/>
          <w:sz w:val="20"/>
          <w:szCs w:val="20"/>
          <w:lang w:eastAsia="sk-SK"/>
        </w:rPr>
        <w:t>******Uvedie sa buď len „prvý klub“ alebo „druhý klub“, nie je možné tam ponechať označenie podľa vzoru dohody „prvý klub/druhý klub“.</w:t>
      </w:r>
    </w:p>
    <w:p w:rsidR="00B75E63" w:rsidRPr="00B75E63" w:rsidRDefault="00B75E63" w:rsidP="0044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75E63" w:rsidRPr="00B75E63" w:rsidRDefault="00B75E63" w:rsidP="00447857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B75E63">
        <w:rPr>
          <w:rFonts w:ascii="Times New Roman" w:eastAsia="Times New Roman" w:hAnsi="Times New Roman" w:cs="Times New Roman"/>
          <w:b/>
          <w:lang w:eastAsia="sk-SK"/>
        </w:rPr>
        <w:t xml:space="preserve">Neuvádzajte v dohode, ktorú podpisujete, označenie </w:t>
      </w:r>
      <w:proofErr w:type="spellStart"/>
      <w:r w:rsidRPr="00B75E63">
        <w:rPr>
          <w:rFonts w:ascii="Times New Roman" w:eastAsia="Times New Roman" w:hAnsi="Times New Roman" w:cs="Times New Roman"/>
          <w:b/>
          <w:lang w:eastAsia="sk-SK"/>
        </w:rPr>
        <w:t>vysvetlivie</w:t>
      </w:r>
      <w:proofErr w:type="spellEnd"/>
      <w:r w:rsidRPr="00B75E63">
        <w:rPr>
          <w:rFonts w:ascii="Times New Roman" w:eastAsia="Times New Roman" w:hAnsi="Times New Roman" w:cs="Times New Roman"/>
          <w:b/>
          <w:lang w:eastAsia="sk-SK"/>
        </w:rPr>
        <w:t xml:space="preserve"> (*,**,***,****,*****,******), ani vysvetlivky uvedené pod prerušovanou čiarou.</w:t>
      </w:r>
    </w:p>
    <w:p w:rsidR="00447857" w:rsidRPr="00B75E63" w:rsidRDefault="00447857">
      <w:pPr>
        <w:rPr>
          <w:b/>
        </w:rPr>
      </w:pPr>
    </w:p>
    <w:sectPr w:rsidR="00447857" w:rsidRPr="00B75E63" w:rsidSect="000405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84" w:rsidRDefault="00FC1A84" w:rsidP="008420C7">
      <w:pPr>
        <w:spacing w:after="0" w:line="240" w:lineRule="auto"/>
      </w:pPr>
      <w:r>
        <w:separator/>
      </w:r>
    </w:p>
  </w:endnote>
  <w:endnote w:type="continuationSeparator" w:id="0">
    <w:p w:rsidR="00FC1A84" w:rsidRDefault="00FC1A84" w:rsidP="0084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062"/>
      <w:docPartObj>
        <w:docPartGallery w:val="Page Numbers (Bottom of Page)"/>
        <w:docPartUnique/>
      </w:docPartObj>
    </w:sdtPr>
    <w:sdtEndPr/>
    <w:sdtContent>
      <w:p w:rsidR="008420C7" w:rsidRDefault="00A4472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0C7" w:rsidRDefault="008420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84" w:rsidRDefault="00FC1A84" w:rsidP="008420C7">
      <w:pPr>
        <w:spacing w:after="0" w:line="240" w:lineRule="auto"/>
      </w:pPr>
      <w:r>
        <w:separator/>
      </w:r>
    </w:p>
  </w:footnote>
  <w:footnote w:type="continuationSeparator" w:id="0">
    <w:p w:rsidR="00FC1A84" w:rsidRDefault="00FC1A84" w:rsidP="0084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D81"/>
    <w:multiLevelType w:val="hybridMultilevel"/>
    <w:tmpl w:val="28049274"/>
    <w:lvl w:ilvl="0" w:tplc="E4CE4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593"/>
    <w:multiLevelType w:val="hybridMultilevel"/>
    <w:tmpl w:val="D3A87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8F"/>
    <w:rsid w:val="000405C3"/>
    <w:rsid w:val="000D7289"/>
    <w:rsid w:val="001852B1"/>
    <w:rsid w:val="002A6C8F"/>
    <w:rsid w:val="002B45FE"/>
    <w:rsid w:val="00447857"/>
    <w:rsid w:val="00822C5D"/>
    <w:rsid w:val="008420C7"/>
    <w:rsid w:val="00876930"/>
    <w:rsid w:val="00905DC5"/>
    <w:rsid w:val="00A44727"/>
    <w:rsid w:val="00A55FE9"/>
    <w:rsid w:val="00B75E63"/>
    <w:rsid w:val="00BA15C1"/>
    <w:rsid w:val="00C15CC4"/>
    <w:rsid w:val="00CB168F"/>
    <w:rsid w:val="00DA4FE1"/>
    <w:rsid w:val="00E55FCD"/>
    <w:rsid w:val="00F473A0"/>
    <w:rsid w:val="00F77217"/>
    <w:rsid w:val="00F928E2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9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0C7"/>
  </w:style>
  <w:style w:type="paragraph" w:styleId="Pta">
    <w:name w:val="footer"/>
    <w:basedOn w:val="Normlny"/>
    <w:link w:val="PtaChar"/>
    <w:uiPriority w:val="99"/>
    <w:unhideWhenUsed/>
    <w:rsid w:val="008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20C7"/>
  </w:style>
  <w:style w:type="paragraph" w:styleId="Odsekzoznamu">
    <w:name w:val="List Paragraph"/>
    <w:basedOn w:val="Normlny"/>
    <w:uiPriority w:val="34"/>
    <w:qFormat/>
    <w:rsid w:val="0018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Ocino</dc:creator>
  <cp:lastModifiedBy>Používateľ systému Windows</cp:lastModifiedBy>
  <cp:revision>3</cp:revision>
  <dcterms:created xsi:type="dcterms:W3CDTF">2023-07-18T11:58:00Z</dcterms:created>
  <dcterms:modified xsi:type="dcterms:W3CDTF">2023-07-19T10:53:00Z</dcterms:modified>
</cp:coreProperties>
</file>